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EC64D" w14:textId="77777777" w:rsidR="0028624C" w:rsidRPr="00B3325E" w:rsidRDefault="0028624C" w:rsidP="0028624C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325E">
        <w:rPr>
          <w:rFonts w:ascii="Arial" w:hAnsi="Arial" w:cs="Arial"/>
          <w:sz w:val="20"/>
          <w:szCs w:val="20"/>
        </w:rPr>
        <w:t>REGULAMIN</w:t>
      </w:r>
    </w:p>
    <w:p w14:paraId="0BDA259C" w14:textId="43344DC5" w:rsidR="0028624C" w:rsidRPr="00B3325E" w:rsidRDefault="0028624C" w:rsidP="0028624C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3.</w:t>
      </w:r>
      <w:r w:rsidR="00AE673A" w:rsidRPr="00B332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325E">
        <w:rPr>
          <w:rFonts w:ascii="Arial" w:hAnsi="Arial" w:cs="Arial"/>
          <w:b/>
          <w:bCs/>
          <w:sz w:val="20"/>
          <w:szCs w:val="20"/>
        </w:rPr>
        <w:t>KotlActive Forest Run 2020</w:t>
      </w:r>
    </w:p>
    <w:p w14:paraId="4AE1768A" w14:textId="77777777" w:rsidR="0028624C" w:rsidRPr="00B3325E" w:rsidRDefault="0028624C" w:rsidP="0028624C">
      <w:pPr>
        <w:pStyle w:val="Standard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68D64B0" w14:textId="77777777" w:rsidR="0028624C" w:rsidRPr="00B3325E" w:rsidRDefault="0028624C" w:rsidP="0028624C">
      <w:pPr>
        <w:pStyle w:val="Standard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95C9951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CELE IMPREZY</w:t>
      </w:r>
    </w:p>
    <w:p w14:paraId="3072890D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1.  Rozpowszechnianie i popularyzacja biegów z przeszkodami jako atrakcyjnej formy aktywności ruchowej.</w:t>
      </w:r>
    </w:p>
    <w:p w14:paraId="35007C48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2.  Popularyzowanie zdrowego i aktywnego trybu życia w zróżnicowanych grupach społecznych.</w:t>
      </w:r>
    </w:p>
    <w:p w14:paraId="6EACB7B6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10ADFC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ORGANIZATOR</w:t>
      </w:r>
    </w:p>
    <w:p w14:paraId="61EF99E6" w14:textId="77777777" w:rsidR="0028624C" w:rsidRPr="00B3325E" w:rsidRDefault="0028624C" w:rsidP="0012511A">
      <w:pPr>
        <w:pStyle w:val="Standard"/>
        <w:spacing w:after="0" w:line="240" w:lineRule="auto"/>
        <w:ind w:right="-329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1.  Gmina Kotla, ul. Głogowska 93, 67-240 Kotla, NIP 693-19-40-547, tel. 76/ 838-361, gmina@kotla.pl.</w:t>
      </w:r>
    </w:p>
    <w:p w14:paraId="3FF00869" w14:textId="77777777" w:rsidR="0028624C" w:rsidRPr="00B3325E" w:rsidRDefault="0028624C" w:rsidP="0012511A">
      <w:pPr>
        <w:pStyle w:val="Standard"/>
        <w:spacing w:after="0" w:line="240" w:lineRule="auto"/>
        <w:ind w:right="-329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2.  Gminny Ośrodek Kultury i Sportu, ul. Głogowska 90, 67-240 Kotla, NIP 693-19-34-587, tel. 76/8318-388,   </w:t>
      </w:r>
      <w:hyperlink r:id="rId5" w:history="1">
        <w:r w:rsidRPr="00B3325E">
          <w:rPr>
            <w:rStyle w:val="Hipercze"/>
            <w:rFonts w:ascii="Arial" w:hAnsi="Arial" w:cs="Arial"/>
            <w:color w:val="auto"/>
            <w:sz w:val="20"/>
            <w:szCs w:val="20"/>
          </w:rPr>
          <w:t>gokiskotla_biuro@wp.pl</w:t>
        </w:r>
      </w:hyperlink>
      <w:r w:rsidRPr="00B3325E">
        <w:rPr>
          <w:rFonts w:ascii="Arial" w:hAnsi="Arial" w:cs="Arial"/>
          <w:sz w:val="20"/>
          <w:szCs w:val="20"/>
        </w:rPr>
        <w:t>.</w:t>
      </w:r>
    </w:p>
    <w:p w14:paraId="767F87A5" w14:textId="3A905F65" w:rsidR="0028624C" w:rsidRPr="00B3325E" w:rsidRDefault="00637C32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Partner organizacyjny: </w:t>
      </w:r>
      <w:r w:rsidR="0028624C" w:rsidRPr="00B3325E">
        <w:rPr>
          <w:rFonts w:ascii="Arial" w:hAnsi="Arial" w:cs="Arial"/>
          <w:sz w:val="20"/>
          <w:szCs w:val="20"/>
        </w:rPr>
        <w:t>Nadleśnictwo Głogów, ul. Sikorskiego 54,67-200 Głogów, NIP 693-000-93-98, tel.76/835-70-45.</w:t>
      </w:r>
    </w:p>
    <w:p w14:paraId="1583CD8A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C70DFB3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TERMIN I MIEJSCE</w:t>
      </w:r>
    </w:p>
    <w:p w14:paraId="1142DB8E" w14:textId="1E8B68ED" w:rsidR="0028624C" w:rsidRPr="00B3325E" w:rsidRDefault="0028624C" w:rsidP="00524C7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1.  Bieg odbędzie się w dniu </w:t>
      </w:r>
      <w:r w:rsidR="003873BD" w:rsidRPr="00B3325E">
        <w:rPr>
          <w:rFonts w:ascii="Arial" w:hAnsi="Arial" w:cs="Arial"/>
          <w:b/>
          <w:bCs/>
          <w:sz w:val="20"/>
          <w:szCs w:val="20"/>
        </w:rPr>
        <w:t>24</w:t>
      </w:r>
      <w:r w:rsidRPr="00B3325E">
        <w:rPr>
          <w:rFonts w:ascii="Arial" w:hAnsi="Arial" w:cs="Arial"/>
          <w:b/>
          <w:sz w:val="20"/>
          <w:szCs w:val="20"/>
        </w:rPr>
        <w:t xml:space="preserve"> maja 20</w:t>
      </w:r>
      <w:r w:rsidR="003873BD" w:rsidRPr="00B3325E">
        <w:rPr>
          <w:rFonts w:ascii="Arial" w:hAnsi="Arial" w:cs="Arial"/>
          <w:b/>
          <w:sz w:val="20"/>
          <w:szCs w:val="20"/>
        </w:rPr>
        <w:t>20</w:t>
      </w:r>
      <w:r w:rsidRPr="00B3325E">
        <w:rPr>
          <w:rFonts w:ascii="Arial" w:hAnsi="Arial" w:cs="Arial"/>
          <w:b/>
          <w:sz w:val="20"/>
          <w:szCs w:val="20"/>
        </w:rPr>
        <w:t xml:space="preserve"> r. </w:t>
      </w:r>
      <w:r w:rsidR="00AE673A" w:rsidRPr="00B3325E">
        <w:rPr>
          <w:rFonts w:ascii="Arial" w:hAnsi="Arial" w:cs="Arial"/>
          <w:b/>
          <w:sz w:val="20"/>
          <w:szCs w:val="20"/>
        </w:rPr>
        <w:t>w Kotli</w:t>
      </w:r>
      <w:r w:rsidR="003873BD" w:rsidRPr="00B3325E">
        <w:rPr>
          <w:rFonts w:ascii="Arial" w:hAnsi="Arial" w:cs="Arial"/>
          <w:b/>
          <w:sz w:val="20"/>
          <w:szCs w:val="20"/>
        </w:rPr>
        <w:t xml:space="preserve">, </w:t>
      </w:r>
      <w:r w:rsidRPr="00B3325E">
        <w:rPr>
          <w:rFonts w:ascii="Arial" w:hAnsi="Arial" w:cs="Arial"/>
          <w:sz w:val="20"/>
          <w:szCs w:val="20"/>
        </w:rPr>
        <w:t xml:space="preserve">powiat głogowski, woj. dolnośląskie.  </w:t>
      </w:r>
    </w:p>
    <w:p w14:paraId="4CED7E13" w14:textId="33B188A7" w:rsidR="0028624C" w:rsidRPr="00B3325E" w:rsidRDefault="0028624C" w:rsidP="00524C7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2.</w:t>
      </w:r>
      <w:r w:rsidR="00524C71" w:rsidRPr="00B3325E">
        <w:rPr>
          <w:rFonts w:ascii="Arial" w:hAnsi="Arial" w:cs="Arial"/>
          <w:sz w:val="20"/>
          <w:szCs w:val="20"/>
        </w:rPr>
        <w:t xml:space="preserve"> </w:t>
      </w:r>
      <w:r w:rsidR="008A6E74" w:rsidRPr="00B3325E">
        <w:rPr>
          <w:rFonts w:ascii="Arial" w:hAnsi="Arial" w:cs="Arial"/>
          <w:sz w:val="20"/>
          <w:szCs w:val="20"/>
        </w:rPr>
        <w:t xml:space="preserve"> </w:t>
      </w:r>
      <w:r w:rsidRPr="00B3325E">
        <w:rPr>
          <w:rFonts w:ascii="Arial" w:hAnsi="Arial" w:cs="Arial"/>
          <w:sz w:val="20"/>
          <w:szCs w:val="20"/>
        </w:rPr>
        <w:t>Start</w:t>
      </w:r>
      <w:r w:rsidR="003873BD" w:rsidRPr="00B3325E">
        <w:rPr>
          <w:rFonts w:ascii="Arial" w:hAnsi="Arial" w:cs="Arial"/>
          <w:sz w:val="20"/>
          <w:szCs w:val="20"/>
        </w:rPr>
        <w:t xml:space="preserve">y </w:t>
      </w:r>
      <w:r w:rsidRPr="00B3325E">
        <w:rPr>
          <w:rFonts w:ascii="Arial" w:hAnsi="Arial" w:cs="Arial"/>
          <w:sz w:val="20"/>
          <w:szCs w:val="20"/>
        </w:rPr>
        <w:t>od godz. 1</w:t>
      </w:r>
      <w:r w:rsidR="00AE673A" w:rsidRPr="00B3325E">
        <w:rPr>
          <w:rFonts w:ascii="Arial" w:hAnsi="Arial" w:cs="Arial"/>
          <w:sz w:val="20"/>
          <w:szCs w:val="20"/>
        </w:rPr>
        <w:t>3</w:t>
      </w:r>
      <w:r w:rsidRPr="00B3325E">
        <w:rPr>
          <w:rFonts w:ascii="Arial" w:hAnsi="Arial" w:cs="Arial"/>
          <w:sz w:val="20"/>
          <w:szCs w:val="20"/>
        </w:rPr>
        <w:t>.</w:t>
      </w:r>
      <w:r w:rsidR="00AE673A" w:rsidRPr="00B3325E">
        <w:rPr>
          <w:rFonts w:ascii="Arial" w:hAnsi="Arial" w:cs="Arial"/>
          <w:sz w:val="20"/>
          <w:szCs w:val="20"/>
        </w:rPr>
        <w:t>0</w:t>
      </w:r>
      <w:r w:rsidRPr="00B3325E">
        <w:rPr>
          <w:rFonts w:ascii="Arial" w:hAnsi="Arial" w:cs="Arial"/>
          <w:sz w:val="20"/>
          <w:szCs w:val="20"/>
        </w:rPr>
        <w:t xml:space="preserve">0, w </w:t>
      </w:r>
      <w:r w:rsidR="003873BD" w:rsidRPr="00B3325E">
        <w:rPr>
          <w:rFonts w:ascii="Arial" w:hAnsi="Arial" w:cs="Arial"/>
          <w:sz w:val="20"/>
          <w:szCs w:val="20"/>
        </w:rPr>
        <w:t>trzech</w:t>
      </w:r>
      <w:r w:rsidRPr="00B3325E">
        <w:rPr>
          <w:rFonts w:ascii="Arial" w:hAnsi="Arial" w:cs="Arial"/>
          <w:sz w:val="20"/>
          <w:szCs w:val="20"/>
        </w:rPr>
        <w:t xml:space="preserve"> falac</w:t>
      </w:r>
      <w:r w:rsidR="00835D66" w:rsidRPr="00B3325E">
        <w:rPr>
          <w:rFonts w:ascii="Arial" w:hAnsi="Arial" w:cs="Arial"/>
          <w:sz w:val="20"/>
          <w:szCs w:val="20"/>
        </w:rPr>
        <w:t>h co 10 minut</w:t>
      </w:r>
      <w:r w:rsidRPr="00B3325E">
        <w:rPr>
          <w:rFonts w:ascii="Arial" w:hAnsi="Arial" w:cs="Arial"/>
          <w:sz w:val="20"/>
          <w:szCs w:val="20"/>
        </w:rPr>
        <w:t>.</w:t>
      </w:r>
    </w:p>
    <w:p w14:paraId="013194EF" w14:textId="77777777" w:rsidR="0028624C" w:rsidRPr="00B3325E" w:rsidRDefault="0028624C" w:rsidP="00524C71">
      <w:pPr>
        <w:pStyle w:val="Standard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62B4D78" w14:textId="77777777" w:rsidR="0028624C" w:rsidRPr="00B3325E" w:rsidRDefault="0028624C" w:rsidP="00901DB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TRASA BIEGU I PRZESZKODY</w:t>
      </w:r>
    </w:p>
    <w:p w14:paraId="2647DAB9" w14:textId="6ACF3EE7" w:rsidR="0028624C" w:rsidRPr="00B3325E" w:rsidRDefault="0028624C" w:rsidP="002641C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1. Bieg rozgrywany jest na </w:t>
      </w:r>
      <w:r w:rsidR="003873BD" w:rsidRPr="00B3325E">
        <w:rPr>
          <w:rFonts w:ascii="Arial" w:hAnsi="Arial" w:cs="Arial"/>
          <w:sz w:val="20"/>
          <w:szCs w:val="20"/>
        </w:rPr>
        <w:t>trzech</w:t>
      </w:r>
      <w:r w:rsidRPr="00B3325E">
        <w:rPr>
          <w:rFonts w:ascii="Arial" w:hAnsi="Arial" w:cs="Arial"/>
          <w:sz w:val="20"/>
          <w:szCs w:val="20"/>
        </w:rPr>
        <w:t xml:space="preserve"> dystansach o</w:t>
      </w:r>
      <w:r w:rsidR="003873BD" w:rsidRPr="00B3325E">
        <w:rPr>
          <w:rFonts w:ascii="Arial" w:hAnsi="Arial" w:cs="Arial"/>
          <w:sz w:val="20"/>
          <w:szCs w:val="20"/>
        </w:rPr>
        <w:t xml:space="preserve"> długości około 3 km, </w:t>
      </w:r>
      <w:r w:rsidRPr="00B3325E">
        <w:rPr>
          <w:rFonts w:ascii="Arial" w:hAnsi="Arial" w:cs="Arial"/>
          <w:sz w:val="20"/>
          <w:szCs w:val="20"/>
        </w:rPr>
        <w:t>8 km i 14 km.</w:t>
      </w:r>
    </w:p>
    <w:p w14:paraId="3331E1FE" w14:textId="160A96C3" w:rsidR="00A91839" w:rsidRPr="00B3325E" w:rsidRDefault="00A91839" w:rsidP="002641C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2. Odrębna klasyfikacja na wszystkich dystansach w ramach </w:t>
      </w:r>
      <w:r w:rsidRPr="00B3325E">
        <w:rPr>
          <w:rFonts w:ascii="Arial" w:hAnsi="Arial" w:cs="Arial"/>
          <w:b/>
          <w:bCs/>
          <w:sz w:val="20"/>
          <w:szCs w:val="20"/>
        </w:rPr>
        <w:t>Mistrzostw Służb Mundurowych</w:t>
      </w:r>
      <w:r w:rsidRPr="00B3325E">
        <w:rPr>
          <w:rFonts w:ascii="Arial" w:hAnsi="Arial" w:cs="Arial"/>
          <w:sz w:val="20"/>
          <w:szCs w:val="20"/>
        </w:rPr>
        <w:t xml:space="preserve">. </w:t>
      </w:r>
    </w:p>
    <w:p w14:paraId="2D9EC041" w14:textId="361DD7BD" w:rsidR="0028624C" w:rsidRPr="00B3325E" w:rsidRDefault="00A91839" w:rsidP="002641C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3</w:t>
      </w:r>
      <w:r w:rsidR="0028624C" w:rsidRPr="00B3325E">
        <w:rPr>
          <w:rFonts w:ascii="Arial" w:hAnsi="Arial" w:cs="Arial"/>
          <w:sz w:val="20"/>
          <w:szCs w:val="20"/>
        </w:rPr>
        <w:t>. Trasy obejmują przeszkody naturalne takie jak rowy melioracyjne, zbiorniki wodne oraz przeszkody wybudowane takie jak równoważnia, ścianki itp.</w:t>
      </w:r>
    </w:p>
    <w:p w14:paraId="3E42374F" w14:textId="02B4B776" w:rsidR="0028624C" w:rsidRPr="00B3325E" w:rsidRDefault="00A91839" w:rsidP="002641C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4</w:t>
      </w:r>
      <w:r w:rsidR="0028624C" w:rsidRPr="00B3325E">
        <w:rPr>
          <w:rFonts w:ascii="Arial" w:hAnsi="Arial" w:cs="Arial"/>
          <w:sz w:val="20"/>
          <w:szCs w:val="20"/>
        </w:rPr>
        <w:t xml:space="preserve">.  Start biegów odbędzie się w wydzielonej strefie start/meta. </w:t>
      </w:r>
    </w:p>
    <w:p w14:paraId="0D50A64C" w14:textId="0CCADDD8" w:rsidR="0028624C" w:rsidRPr="00B3325E" w:rsidRDefault="00A91839" w:rsidP="002641C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5</w:t>
      </w:r>
      <w:r w:rsidR="0028624C" w:rsidRPr="00B3325E">
        <w:rPr>
          <w:rFonts w:ascii="Arial" w:hAnsi="Arial" w:cs="Arial"/>
          <w:sz w:val="20"/>
          <w:szCs w:val="20"/>
        </w:rPr>
        <w:t>. W miejscach niezbędnych trasa zostanie oddzielona od otoczenia taśmą ostrzegawczą. Zabrania się przekraczania zabezpieczeń i wyznaczonego toru trasy.</w:t>
      </w:r>
    </w:p>
    <w:p w14:paraId="6A0867DB" w14:textId="77777777" w:rsidR="0028624C" w:rsidRPr="00B3325E" w:rsidRDefault="0028624C" w:rsidP="002641C6">
      <w:pPr>
        <w:pStyle w:val="Standard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F8529E1" w14:textId="77777777" w:rsidR="0028624C" w:rsidRPr="00B3325E" w:rsidRDefault="0028624C" w:rsidP="002641C6">
      <w:pPr>
        <w:pStyle w:val="Standard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LIMIT CZASU</w:t>
      </w:r>
    </w:p>
    <w:p w14:paraId="12A4771B" w14:textId="63DDC48D" w:rsidR="0028624C" w:rsidRPr="00B3325E" w:rsidRDefault="0028624C" w:rsidP="002641C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1. Limit czasu do pokonania trasy </w:t>
      </w:r>
      <w:r w:rsidR="003873BD" w:rsidRPr="00B3325E">
        <w:rPr>
          <w:rFonts w:ascii="Arial" w:hAnsi="Arial" w:cs="Arial"/>
          <w:sz w:val="20"/>
          <w:szCs w:val="20"/>
        </w:rPr>
        <w:t>3 km – 50 minut</w:t>
      </w:r>
      <w:r w:rsidR="003873BD" w:rsidRPr="00B3325E">
        <w:rPr>
          <w:rFonts w:ascii="Arial" w:hAnsi="Arial" w:cs="Arial"/>
          <w:color w:val="FF0000"/>
          <w:sz w:val="20"/>
          <w:szCs w:val="20"/>
        </w:rPr>
        <w:t xml:space="preserve">, </w:t>
      </w:r>
      <w:r w:rsidRPr="00B3325E">
        <w:rPr>
          <w:rFonts w:ascii="Arial" w:hAnsi="Arial" w:cs="Arial"/>
          <w:sz w:val="20"/>
          <w:szCs w:val="20"/>
        </w:rPr>
        <w:t xml:space="preserve">8 km - 2 godz., dla dystansu 14 km - </w:t>
      </w:r>
      <w:r w:rsidR="00AE673A" w:rsidRPr="00B3325E">
        <w:rPr>
          <w:rFonts w:ascii="Arial" w:hAnsi="Arial" w:cs="Arial"/>
          <w:sz w:val="20"/>
          <w:szCs w:val="20"/>
        </w:rPr>
        <w:t>3</w:t>
      </w:r>
      <w:r w:rsidRPr="00B3325E">
        <w:rPr>
          <w:rFonts w:ascii="Arial" w:hAnsi="Arial" w:cs="Arial"/>
          <w:sz w:val="20"/>
          <w:szCs w:val="20"/>
        </w:rPr>
        <w:t xml:space="preserve"> godz.</w:t>
      </w:r>
    </w:p>
    <w:p w14:paraId="4A79FC88" w14:textId="77777777" w:rsidR="0028624C" w:rsidRPr="00B3325E" w:rsidRDefault="0028624C" w:rsidP="002641C6">
      <w:pPr>
        <w:pStyle w:val="Standard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4D9D050" w14:textId="14B9A257" w:rsidR="0028624C" w:rsidRPr="00B3325E" w:rsidRDefault="0028624C" w:rsidP="002641C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PUNKTY ŻYWNOŚCIOWE</w:t>
      </w:r>
      <w:r w:rsidRPr="00B3325E">
        <w:rPr>
          <w:rFonts w:ascii="Arial" w:hAnsi="Arial" w:cs="Arial"/>
          <w:b/>
          <w:bCs/>
          <w:sz w:val="20"/>
          <w:szCs w:val="20"/>
        </w:rPr>
        <w:br/>
      </w:r>
      <w:r w:rsidRPr="00B3325E">
        <w:rPr>
          <w:rFonts w:ascii="Arial" w:hAnsi="Arial" w:cs="Arial"/>
          <w:sz w:val="20"/>
          <w:szCs w:val="20"/>
        </w:rPr>
        <w:t xml:space="preserve">1. Na trasie </w:t>
      </w:r>
      <w:r w:rsidR="00B53093" w:rsidRPr="00B3325E">
        <w:rPr>
          <w:rFonts w:ascii="Arial" w:hAnsi="Arial" w:cs="Arial"/>
          <w:sz w:val="20"/>
          <w:szCs w:val="20"/>
        </w:rPr>
        <w:t xml:space="preserve">3 km – woda na starcie/mecie, </w:t>
      </w:r>
      <w:r w:rsidR="003873BD" w:rsidRPr="00B3325E">
        <w:rPr>
          <w:rFonts w:ascii="Arial" w:hAnsi="Arial" w:cs="Arial"/>
          <w:sz w:val="20"/>
          <w:szCs w:val="20"/>
        </w:rPr>
        <w:t>8</w:t>
      </w:r>
      <w:r w:rsidR="00AE673A" w:rsidRPr="00B3325E">
        <w:rPr>
          <w:rFonts w:ascii="Arial" w:hAnsi="Arial" w:cs="Arial"/>
          <w:sz w:val="20"/>
          <w:szCs w:val="20"/>
        </w:rPr>
        <w:t xml:space="preserve"> km – jeden</w:t>
      </w:r>
      <w:r w:rsidR="00B53093" w:rsidRPr="00B3325E">
        <w:rPr>
          <w:rFonts w:ascii="Arial" w:hAnsi="Arial" w:cs="Arial"/>
          <w:sz w:val="20"/>
          <w:szCs w:val="20"/>
        </w:rPr>
        <w:t xml:space="preserve"> punkt</w:t>
      </w:r>
      <w:r w:rsidR="00AE673A" w:rsidRPr="00B3325E">
        <w:rPr>
          <w:rFonts w:ascii="Arial" w:hAnsi="Arial" w:cs="Arial"/>
          <w:sz w:val="20"/>
          <w:szCs w:val="20"/>
        </w:rPr>
        <w:t xml:space="preserve">; </w:t>
      </w:r>
      <w:r w:rsidR="003873BD" w:rsidRPr="00B3325E">
        <w:rPr>
          <w:rFonts w:ascii="Arial" w:hAnsi="Arial" w:cs="Arial"/>
          <w:sz w:val="20"/>
          <w:szCs w:val="20"/>
        </w:rPr>
        <w:t xml:space="preserve">14 km </w:t>
      </w:r>
      <w:r w:rsidR="00AE673A" w:rsidRPr="00B3325E">
        <w:rPr>
          <w:rFonts w:ascii="Arial" w:hAnsi="Arial" w:cs="Arial"/>
          <w:sz w:val="20"/>
          <w:szCs w:val="20"/>
        </w:rPr>
        <w:t>– dwa; dodatkowo woda na starcie/mecie</w:t>
      </w:r>
      <w:r w:rsidRPr="00B3325E">
        <w:rPr>
          <w:rFonts w:ascii="Arial" w:hAnsi="Arial" w:cs="Arial"/>
          <w:sz w:val="20"/>
          <w:szCs w:val="20"/>
        </w:rPr>
        <w:t>.</w:t>
      </w:r>
    </w:p>
    <w:p w14:paraId="73195DE8" w14:textId="54F73AB5" w:rsidR="0028624C" w:rsidRPr="00B3325E" w:rsidRDefault="0028624C" w:rsidP="002641C6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2. W punkcie przewidziano: wodę, </w:t>
      </w:r>
      <w:r w:rsidR="00B3325E">
        <w:rPr>
          <w:rFonts w:ascii="Arial" w:hAnsi="Arial" w:cs="Arial"/>
          <w:sz w:val="20"/>
          <w:szCs w:val="20"/>
        </w:rPr>
        <w:t>owoce</w:t>
      </w:r>
      <w:r w:rsidRPr="00B3325E">
        <w:rPr>
          <w:rFonts w:ascii="Arial" w:hAnsi="Arial" w:cs="Arial"/>
          <w:sz w:val="20"/>
          <w:szCs w:val="20"/>
        </w:rPr>
        <w:t xml:space="preserve">. </w:t>
      </w:r>
    </w:p>
    <w:p w14:paraId="2F348D1C" w14:textId="77777777" w:rsidR="0028624C" w:rsidRPr="00B3325E" w:rsidRDefault="0028624C" w:rsidP="002641C6">
      <w:pPr>
        <w:pStyle w:val="Standard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E164085" w14:textId="77777777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POMIAR CZASU I WYNIKI</w:t>
      </w:r>
    </w:p>
    <w:p w14:paraId="06B5DD86" w14:textId="77777777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1.  Warunkiem zakończenia biegu z przeszkodami jest dotarcie do mety w określonym limicie czasu.</w:t>
      </w:r>
    </w:p>
    <w:p w14:paraId="0A0021CB" w14:textId="079A71F7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2. Pomiar czasu dokonywany będzie na podstawie indywidualnego chipu pomiarowego każdego </w:t>
      </w:r>
      <w:r w:rsidRPr="00B3325E">
        <w:rPr>
          <w:rFonts w:ascii="Arial" w:hAnsi="Arial" w:cs="Arial"/>
          <w:sz w:val="20"/>
          <w:szCs w:val="20"/>
        </w:rPr>
        <w:br/>
        <w:t>z uczestników (</w:t>
      </w:r>
      <w:r w:rsidR="00524C71" w:rsidRPr="00B3325E">
        <w:rPr>
          <w:rFonts w:ascii="Arial" w:hAnsi="Arial" w:cs="Arial"/>
          <w:sz w:val="20"/>
          <w:szCs w:val="20"/>
        </w:rPr>
        <w:t xml:space="preserve">dla prawidłowego pomiaru czasu </w:t>
      </w:r>
      <w:r w:rsidRPr="00B3325E">
        <w:rPr>
          <w:rFonts w:ascii="Arial" w:hAnsi="Arial" w:cs="Arial"/>
          <w:sz w:val="20"/>
          <w:szCs w:val="20"/>
        </w:rPr>
        <w:t>chip</w:t>
      </w:r>
      <w:r w:rsidR="00524C71" w:rsidRPr="00B3325E">
        <w:rPr>
          <w:rFonts w:ascii="Arial" w:hAnsi="Arial" w:cs="Arial"/>
          <w:sz w:val="20"/>
          <w:szCs w:val="20"/>
        </w:rPr>
        <w:t xml:space="preserve"> musi być</w:t>
      </w:r>
      <w:r w:rsidRPr="00B3325E">
        <w:rPr>
          <w:rFonts w:ascii="Arial" w:hAnsi="Arial" w:cs="Arial"/>
          <w:sz w:val="20"/>
          <w:szCs w:val="20"/>
        </w:rPr>
        <w:t xml:space="preserve"> przywiązywany do sznurówki).</w:t>
      </w:r>
    </w:p>
    <w:p w14:paraId="46B7CBEE" w14:textId="01B23404" w:rsidR="005E5C4A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3.  Za ominięcie przeszkody zawodnik wykonuje na miejscu </w:t>
      </w:r>
      <w:r w:rsidR="00B3325E">
        <w:rPr>
          <w:rFonts w:ascii="Arial" w:hAnsi="Arial" w:cs="Arial"/>
          <w:sz w:val="20"/>
          <w:szCs w:val="20"/>
        </w:rPr>
        <w:t>2</w:t>
      </w:r>
      <w:r w:rsidRPr="00B3325E">
        <w:rPr>
          <w:rFonts w:ascii="Arial" w:hAnsi="Arial" w:cs="Arial"/>
          <w:sz w:val="20"/>
          <w:szCs w:val="20"/>
        </w:rPr>
        <w:t xml:space="preserve">0 razy karne ćwiczenie „padnij-powstań”. </w:t>
      </w:r>
      <w:r w:rsidRPr="00B3325E">
        <w:rPr>
          <w:rFonts w:ascii="Arial" w:hAnsi="Arial" w:cs="Arial"/>
          <w:sz w:val="20"/>
          <w:szCs w:val="20"/>
        </w:rPr>
        <w:br/>
        <w:t xml:space="preserve">Niewykonanie karnego ćwiczenia oznacza dyskwalifikację.  </w:t>
      </w:r>
    </w:p>
    <w:p w14:paraId="72746101" w14:textId="1B569839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4. Chip wydawany będzie w biurze zawodów przy weryfikacji zawodnika. Zgubienie chipu pomiarowego na trasie biegu wiąże się z definitywną dyskwalifikacją biegnącego i nieuwzględnieniem go w klasyfikacji wyników.</w:t>
      </w:r>
    </w:p>
    <w:p w14:paraId="75BA5E65" w14:textId="77777777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5.  Chipy zwracane będą organizatorowi niezwłocznie po dotarciu na metę biegu.   </w:t>
      </w:r>
    </w:p>
    <w:p w14:paraId="09C42C6D" w14:textId="5E189664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6.  Zwycięzcy wyłaniani są na podstawie pomiaru czasu.</w:t>
      </w:r>
    </w:p>
    <w:p w14:paraId="45E8FC15" w14:textId="58134DED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7. Limit startujących łącznie na </w:t>
      </w:r>
      <w:r w:rsidR="00AE673A" w:rsidRPr="00B3325E">
        <w:rPr>
          <w:rFonts w:ascii="Arial" w:hAnsi="Arial" w:cs="Arial"/>
          <w:sz w:val="20"/>
          <w:szCs w:val="20"/>
        </w:rPr>
        <w:t>wszystkich</w:t>
      </w:r>
      <w:r w:rsidRPr="00B3325E">
        <w:rPr>
          <w:rFonts w:ascii="Arial" w:hAnsi="Arial" w:cs="Arial"/>
          <w:sz w:val="20"/>
          <w:szCs w:val="20"/>
        </w:rPr>
        <w:t xml:space="preserve"> dystansach to </w:t>
      </w:r>
      <w:r w:rsidR="008C3830" w:rsidRPr="00B3325E">
        <w:rPr>
          <w:rFonts w:ascii="Arial" w:hAnsi="Arial" w:cs="Arial"/>
          <w:sz w:val="20"/>
          <w:szCs w:val="20"/>
        </w:rPr>
        <w:t>30</w:t>
      </w:r>
      <w:r w:rsidRPr="00B3325E">
        <w:rPr>
          <w:rFonts w:ascii="Arial" w:hAnsi="Arial" w:cs="Arial"/>
          <w:sz w:val="20"/>
          <w:szCs w:val="20"/>
        </w:rPr>
        <w:t>0 osób (łącznie K/M).</w:t>
      </w:r>
      <w:r w:rsidR="00AE673A" w:rsidRPr="00B3325E">
        <w:rPr>
          <w:rFonts w:ascii="Arial" w:hAnsi="Arial" w:cs="Arial"/>
          <w:sz w:val="20"/>
          <w:szCs w:val="20"/>
        </w:rPr>
        <w:t xml:space="preserve"> Organizator dopuszcza zwiększenie limitu. </w:t>
      </w:r>
    </w:p>
    <w:p w14:paraId="161B8B19" w14:textId="3B4E870C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8. Nagrody rzeczowe otrzymają osoby, które uzyskały 3 najlepsze wyniki w</w:t>
      </w:r>
      <w:r w:rsidR="00F82EA1">
        <w:rPr>
          <w:rFonts w:ascii="Arial" w:hAnsi="Arial" w:cs="Arial"/>
          <w:sz w:val="20"/>
          <w:szCs w:val="20"/>
        </w:rPr>
        <w:t xml:space="preserve"> każdej kategorii, z podziałem na</w:t>
      </w:r>
      <w:r w:rsidRPr="00B3325E">
        <w:rPr>
          <w:rFonts w:ascii="Arial" w:hAnsi="Arial" w:cs="Arial"/>
          <w:sz w:val="20"/>
          <w:szCs w:val="20"/>
        </w:rPr>
        <w:t xml:space="preserve"> K/M na </w:t>
      </w:r>
      <w:r w:rsidR="003873BD" w:rsidRPr="00B3325E">
        <w:rPr>
          <w:rFonts w:ascii="Arial" w:hAnsi="Arial" w:cs="Arial"/>
          <w:sz w:val="20"/>
          <w:szCs w:val="20"/>
        </w:rPr>
        <w:t xml:space="preserve">każdym </w:t>
      </w:r>
      <w:r w:rsidRPr="00B3325E">
        <w:rPr>
          <w:rFonts w:ascii="Arial" w:hAnsi="Arial" w:cs="Arial"/>
          <w:sz w:val="20"/>
          <w:szCs w:val="20"/>
        </w:rPr>
        <w:t>dystans</w:t>
      </w:r>
      <w:r w:rsidR="003873BD" w:rsidRPr="00B3325E">
        <w:rPr>
          <w:rFonts w:ascii="Arial" w:hAnsi="Arial" w:cs="Arial"/>
          <w:sz w:val="20"/>
          <w:szCs w:val="20"/>
        </w:rPr>
        <w:t>ie</w:t>
      </w:r>
      <w:r w:rsidRPr="00B3325E">
        <w:rPr>
          <w:rFonts w:ascii="Arial" w:hAnsi="Arial" w:cs="Arial"/>
          <w:sz w:val="20"/>
          <w:szCs w:val="20"/>
        </w:rPr>
        <w:t>.</w:t>
      </w:r>
    </w:p>
    <w:p w14:paraId="39B3ECEA" w14:textId="641A77E7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9.</w:t>
      </w:r>
      <w:r w:rsidR="003873BD" w:rsidRPr="00B3325E">
        <w:rPr>
          <w:rFonts w:ascii="Arial" w:hAnsi="Arial" w:cs="Arial"/>
          <w:sz w:val="20"/>
          <w:szCs w:val="20"/>
        </w:rPr>
        <w:t xml:space="preserve"> </w:t>
      </w:r>
      <w:r w:rsidRPr="00B3325E">
        <w:rPr>
          <w:rFonts w:ascii="Arial" w:hAnsi="Arial" w:cs="Arial"/>
          <w:sz w:val="20"/>
          <w:szCs w:val="20"/>
        </w:rPr>
        <w:t xml:space="preserve">Organizatorzy zastrzegają sobie prawo do zmiany obowiązującego limitu czasu, zmian </w:t>
      </w:r>
      <w:r w:rsidR="00B3325E">
        <w:rPr>
          <w:rFonts w:ascii="Arial" w:hAnsi="Arial" w:cs="Arial"/>
          <w:sz w:val="20"/>
          <w:szCs w:val="20"/>
        </w:rPr>
        <w:br/>
      </w:r>
      <w:r w:rsidRPr="00B3325E">
        <w:rPr>
          <w:rFonts w:ascii="Arial" w:hAnsi="Arial" w:cs="Arial"/>
          <w:sz w:val="20"/>
          <w:szCs w:val="20"/>
        </w:rPr>
        <w:t>w nagradzaniu poszczególnych kategorii i dystansów.</w:t>
      </w:r>
    </w:p>
    <w:p w14:paraId="469494A4" w14:textId="769BF502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10. Dekoracja nastąpi po weryfikacji wyników, ok. 1 godziny po dotarciu na metę ostatniego zawodnika. </w:t>
      </w:r>
      <w:r w:rsidRPr="00B3325E">
        <w:rPr>
          <w:rFonts w:ascii="Arial" w:hAnsi="Arial" w:cs="Arial"/>
          <w:sz w:val="20"/>
          <w:szCs w:val="20"/>
        </w:rPr>
        <w:br/>
        <w:t>11.Organizatorzy zastrzegają sobie możliwość dyskwalifikacji uczestników, którzy rażąco łamią regulamin i zasady fair play podczas pokonywania tras biegów.</w:t>
      </w:r>
    </w:p>
    <w:p w14:paraId="4D1723EE" w14:textId="77777777" w:rsidR="0028624C" w:rsidRPr="00B3325E" w:rsidRDefault="0028624C" w:rsidP="003873B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12. Wśród uczestników biegu obecnych na placu rozlosowane zostaną dodatkowe upominki.</w:t>
      </w:r>
    </w:p>
    <w:p w14:paraId="0BCA3ED3" w14:textId="77777777" w:rsidR="0028624C" w:rsidRPr="00B3325E" w:rsidRDefault="0028624C" w:rsidP="0028624C">
      <w:pPr>
        <w:pStyle w:val="Standard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8D8E490" w14:textId="015547AB" w:rsidR="0028624C" w:rsidRPr="00B3325E" w:rsidRDefault="0028624C" w:rsidP="002641C6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lastRenderedPageBreak/>
        <w:t>ZALECANE WYPOSAŻENIE</w:t>
      </w:r>
      <w:r w:rsidRPr="00B3325E">
        <w:rPr>
          <w:rFonts w:ascii="Arial" w:hAnsi="Arial" w:cs="Arial"/>
          <w:b/>
          <w:bCs/>
          <w:sz w:val="20"/>
          <w:szCs w:val="20"/>
        </w:rPr>
        <w:br/>
      </w:r>
      <w:r w:rsidRPr="00B3325E">
        <w:rPr>
          <w:rFonts w:ascii="Arial" w:hAnsi="Arial" w:cs="Arial"/>
          <w:sz w:val="20"/>
          <w:szCs w:val="20"/>
        </w:rPr>
        <w:t xml:space="preserve">1.  Uczestnicy biegu powinni podczas biegu posiadać odpowiednie ubranie, które może ulec </w:t>
      </w:r>
      <w:r w:rsidR="002641C6">
        <w:rPr>
          <w:rFonts w:ascii="Arial" w:hAnsi="Arial" w:cs="Arial"/>
          <w:sz w:val="20"/>
          <w:szCs w:val="20"/>
        </w:rPr>
        <w:t>z</w:t>
      </w:r>
      <w:r w:rsidRPr="00B3325E">
        <w:rPr>
          <w:rFonts w:ascii="Arial" w:hAnsi="Arial" w:cs="Arial"/>
          <w:sz w:val="20"/>
          <w:szCs w:val="20"/>
        </w:rPr>
        <w:t xml:space="preserve">niszczeniu podczas biegu. </w:t>
      </w:r>
      <w:r w:rsidRPr="00B3325E">
        <w:rPr>
          <w:rFonts w:ascii="Arial" w:hAnsi="Arial" w:cs="Arial"/>
          <w:sz w:val="20"/>
          <w:szCs w:val="20"/>
        </w:rPr>
        <w:br/>
        <w:t xml:space="preserve">2.  Ze względów bezpieczeństwa zalecane jest posiadanie telefonu komórkowego z numerami kontaktowymi do organizatorów. </w:t>
      </w:r>
      <w:r w:rsidRPr="00B3325E">
        <w:rPr>
          <w:rFonts w:ascii="Arial" w:hAnsi="Arial" w:cs="Arial"/>
          <w:sz w:val="20"/>
          <w:szCs w:val="20"/>
        </w:rPr>
        <w:br/>
        <w:t>3.  Zakazuje się używania obuwia z kolcami.</w:t>
      </w:r>
    </w:p>
    <w:p w14:paraId="63C56631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WARUNKI I UCZESTNICTWO</w:t>
      </w:r>
    </w:p>
    <w:p w14:paraId="26EE45A3" w14:textId="3580F693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1.  Prawo startu w biegach mają osoby, które do dnia </w:t>
      </w:r>
      <w:r w:rsidR="0012511A" w:rsidRPr="00B3325E">
        <w:rPr>
          <w:rFonts w:ascii="Arial" w:hAnsi="Arial" w:cs="Arial"/>
          <w:sz w:val="20"/>
          <w:szCs w:val="20"/>
        </w:rPr>
        <w:t>24</w:t>
      </w:r>
      <w:r w:rsidRPr="00B3325E">
        <w:rPr>
          <w:rFonts w:ascii="Arial" w:hAnsi="Arial" w:cs="Arial"/>
          <w:sz w:val="20"/>
          <w:szCs w:val="20"/>
        </w:rPr>
        <w:t xml:space="preserve"> maja 20</w:t>
      </w:r>
      <w:r w:rsidR="0012511A" w:rsidRPr="00B3325E">
        <w:rPr>
          <w:rFonts w:ascii="Arial" w:hAnsi="Arial" w:cs="Arial"/>
          <w:sz w:val="20"/>
          <w:szCs w:val="20"/>
        </w:rPr>
        <w:t>20</w:t>
      </w:r>
      <w:r w:rsidRPr="00B3325E">
        <w:rPr>
          <w:rFonts w:ascii="Arial" w:hAnsi="Arial" w:cs="Arial"/>
          <w:sz w:val="20"/>
          <w:szCs w:val="20"/>
        </w:rPr>
        <w:t xml:space="preserve"> r. ukończą 18 lat, lub które do dnia </w:t>
      </w:r>
      <w:r w:rsidR="0012511A" w:rsidRPr="00B3325E">
        <w:rPr>
          <w:rFonts w:ascii="Arial" w:hAnsi="Arial" w:cs="Arial"/>
          <w:sz w:val="20"/>
          <w:szCs w:val="20"/>
        </w:rPr>
        <w:t>24</w:t>
      </w:r>
      <w:r w:rsidRPr="00B3325E">
        <w:rPr>
          <w:rFonts w:ascii="Arial" w:hAnsi="Arial" w:cs="Arial"/>
          <w:sz w:val="20"/>
          <w:szCs w:val="20"/>
        </w:rPr>
        <w:t xml:space="preserve"> maja 20</w:t>
      </w:r>
      <w:r w:rsidR="0012511A" w:rsidRPr="00B3325E">
        <w:rPr>
          <w:rFonts w:ascii="Arial" w:hAnsi="Arial" w:cs="Arial"/>
          <w:sz w:val="20"/>
          <w:szCs w:val="20"/>
        </w:rPr>
        <w:t>20</w:t>
      </w:r>
      <w:r w:rsidRPr="00B3325E">
        <w:rPr>
          <w:rFonts w:ascii="Arial" w:hAnsi="Arial" w:cs="Arial"/>
          <w:sz w:val="20"/>
          <w:szCs w:val="20"/>
        </w:rPr>
        <w:t xml:space="preserve"> r. ukończyły 16 lat i uzyskały pisemną zgodę rodzica/opiekuna prawnego. </w:t>
      </w:r>
    </w:p>
    <w:p w14:paraId="1DF23DE8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2.  Zawodnik zostanie dopuszczony do startu tylko po uprzedniej poprawnej rejestracji internetowej do udziału w biegu i dokonaniu opłaty startowej.  </w:t>
      </w:r>
    </w:p>
    <w:p w14:paraId="713DAFE4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3. Zawodnik złożył w biurze zawodów podpisane oświadczenie, że startuje w biegu na własną odpowiedzialność, i że nie występują przeciwwskazania lekarskie do udziału w biegu. W przypadku osób, które nie ukończyły 18 lat podpis na oświadczeniu rodzica/opiekuna prawnego następuje w dniu zawodów w biurze zawodów w obecności przedstawiciela Organizatora. Wzór oświadczenia stanowi załącznik do niniejszego regulaminu.</w:t>
      </w:r>
    </w:p>
    <w:p w14:paraId="6691AA06" w14:textId="18DEE081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3. Za uczestnictwo w biegu obowiązuje opłata startowa w wysokości </w:t>
      </w:r>
      <w:r w:rsidR="0012511A" w:rsidRPr="00B3325E">
        <w:rPr>
          <w:rFonts w:ascii="Arial" w:hAnsi="Arial" w:cs="Arial"/>
          <w:sz w:val="20"/>
          <w:szCs w:val="20"/>
        </w:rPr>
        <w:t>7</w:t>
      </w:r>
      <w:r w:rsidRPr="00B3325E">
        <w:rPr>
          <w:rFonts w:ascii="Arial" w:hAnsi="Arial" w:cs="Arial"/>
          <w:sz w:val="20"/>
          <w:szCs w:val="20"/>
        </w:rPr>
        <w:t xml:space="preserve">0 złotych, płatna wyłącznie online przy dokonywaniu zapisu poprzez stronę </w:t>
      </w:r>
      <w:hyperlink r:id="rId6" w:history="1">
        <w:r w:rsidRPr="00B3325E">
          <w:rPr>
            <w:rStyle w:val="Hipercze"/>
            <w:rFonts w:ascii="Arial" w:hAnsi="Arial" w:cs="Arial"/>
            <w:color w:val="auto"/>
            <w:sz w:val="20"/>
            <w:szCs w:val="20"/>
          </w:rPr>
          <w:t>www.sts-timing.pl</w:t>
        </w:r>
      </w:hyperlink>
      <w:r w:rsidRPr="00B3325E">
        <w:rPr>
          <w:rStyle w:val="Hipercze"/>
          <w:rFonts w:ascii="Arial" w:hAnsi="Arial" w:cs="Arial"/>
          <w:color w:val="auto"/>
          <w:sz w:val="20"/>
          <w:szCs w:val="20"/>
        </w:rPr>
        <w:t xml:space="preserve"> lub w dniu imprezy w biurze zawodów. </w:t>
      </w:r>
      <w:r w:rsidRPr="00B3325E">
        <w:rPr>
          <w:rFonts w:ascii="Arial" w:hAnsi="Arial" w:cs="Arial"/>
          <w:sz w:val="20"/>
          <w:szCs w:val="20"/>
        </w:rPr>
        <w:t xml:space="preserve"> </w:t>
      </w:r>
    </w:p>
    <w:p w14:paraId="7D348D1B" w14:textId="6E3D37F0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4. Każdy zawodnik musi zostać zweryfikowany osobiście (na podstawie dokumentu ze zdjęciem)</w:t>
      </w:r>
      <w:r w:rsidR="0012511A" w:rsidRPr="00B3325E">
        <w:rPr>
          <w:rFonts w:ascii="Arial" w:hAnsi="Arial" w:cs="Arial"/>
          <w:sz w:val="20"/>
          <w:szCs w:val="20"/>
        </w:rPr>
        <w:br/>
      </w:r>
      <w:r w:rsidRPr="00B3325E">
        <w:rPr>
          <w:rFonts w:ascii="Arial" w:hAnsi="Arial" w:cs="Arial"/>
          <w:sz w:val="20"/>
          <w:szCs w:val="20"/>
        </w:rPr>
        <w:t xml:space="preserve">i odebrać chip pomiarowy w biurze zawodów od godz. </w:t>
      </w:r>
      <w:r w:rsidR="00AE673A" w:rsidRPr="00B3325E">
        <w:rPr>
          <w:rFonts w:ascii="Arial" w:hAnsi="Arial" w:cs="Arial"/>
          <w:sz w:val="20"/>
          <w:szCs w:val="20"/>
        </w:rPr>
        <w:t>10</w:t>
      </w:r>
      <w:r w:rsidRPr="00B3325E">
        <w:rPr>
          <w:rFonts w:ascii="Arial" w:hAnsi="Arial" w:cs="Arial"/>
          <w:sz w:val="20"/>
          <w:szCs w:val="20"/>
        </w:rPr>
        <w:t>.</w:t>
      </w:r>
      <w:r w:rsidR="00AE673A" w:rsidRPr="00B3325E">
        <w:rPr>
          <w:rFonts w:ascii="Arial" w:hAnsi="Arial" w:cs="Arial"/>
          <w:sz w:val="20"/>
          <w:szCs w:val="20"/>
        </w:rPr>
        <w:t>3</w:t>
      </w:r>
      <w:r w:rsidRPr="00B3325E">
        <w:rPr>
          <w:rFonts w:ascii="Arial" w:hAnsi="Arial" w:cs="Arial"/>
          <w:sz w:val="20"/>
          <w:szCs w:val="20"/>
        </w:rPr>
        <w:t>0 – 1</w:t>
      </w:r>
      <w:r w:rsidR="00AE673A" w:rsidRPr="00B3325E">
        <w:rPr>
          <w:rFonts w:ascii="Arial" w:hAnsi="Arial" w:cs="Arial"/>
          <w:sz w:val="20"/>
          <w:szCs w:val="20"/>
        </w:rPr>
        <w:t>2</w:t>
      </w:r>
      <w:r w:rsidRPr="00B3325E">
        <w:rPr>
          <w:rFonts w:ascii="Arial" w:hAnsi="Arial" w:cs="Arial"/>
          <w:sz w:val="20"/>
          <w:szCs w:val="20"/>
        </w:rPr>
        <w:t>.</w:t>
      </w:r>
      <w:r w:rsidR="00AE673A" w:rsidRPr="00B3325E">
        <w:rPr>
          <w:rFonts w:ascii="Arial" w:hAnsi="Arial" w:cs="Arial"/>
          <w:sz w:val="20"/>
          <w:szCs w:val="20"/>
        </w:rPr>
        <w:t>3</w:t>
      </w:r>
      <w:r w:rsidRPr="00B3325E">
        <w:rPr>
          <w:rFonts w:ascii="Arial" w:hAnsi="Arial" w:cs="Arial"/>
          <w:sz w:val="20"/>
          <w:szCs w:val="20"/>
        </w:rPr>
        <w:t>0.</w:t>
      </w:r>
    </w:p>
    <w:p w14:paraId="64163859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37C8BC5" w14:textId="666B3420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Z</w:t>
      </w:r>
      <w:r w:rsidR="00AE673A" w:rsidRPr="00B3325E">
        <w:rPr>
          <w:rFonts w:ascii="Arial" w:hAnsi="Arial" w:cs="Arial"/>
          <w:b/>
          <w:bCs/>
          <w:sz w:val="20"/>
          <w:szCs w:val="20"/>
        </w:rPr>
        <w:t>APISY</w:t>
      </w:r>
    </w:p>
    <w:p w14:paraId="1C0ACB73" w14:textId="53FED2D9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1. Z</w:t>
      </w:r>
      <w:r w:rsidR="00AE673A" w:rsidRPr="00B3325E">
        <w:rPr>
          <w:rFonts w:ascii="Arial" w:hAnsi="Arial" w:cs="Arial"/>
          <w:sz w:val="20"/>
          <w:szCs w:val="20"/>
        </w:rPr>
        <w:t>apisy</w:t>
      </w:r>
      <w:r w:rsidRPr="00B3325E">
        <w:rPr>
          <w:rFonts w:ascii="Arial" w:hAnsi="Arial" w:cs="Arial"/>
          <w:sz w:val="20"/>
          <w:szCs w:val="20"/>
        </w:rPr>
        <w:t xml:space="preserve"> przyjmowane będą poprzez formularz zgłoszeniowy na stronie </w:t>
      </w:r>
      <w:hyperlink r:id="rId7" w:history="1">
        <w:r w:rsidRPr="00B3325E">
          <w:rPr>
            <w:rStyle w:val="Hipercze"/>
            <w:rFonts w:ascii="Arial" w:hAnsi="Arial" w:cs="Arial"/>
            <w:color w:val="auto"/>
            <w:sz w:val="20"/>
            <w:szCs w:val="20"/>
          </w:rPr>
          <w:t>www.sts-timing.pl</w:t>
        </w:r>
      </w:hyperlink>
      <w:r w:rsidRPr="00B3325E">
        <w:rPr>
          <w:rFonts w:ascii="Arial" w:hAnsi="Arial" w:cs="Arial"/>
          <w:sz w:val="20"/>
          <w:szCs w:val="20"/>
        </w:rPr>
        <w:t xml:space="preserve"> </w:t>
      </w:r>
      <w:r w:rsidRPr="00B3325E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12511A" w:rsidRPr="00B3325E">
        <w:rPr>
          <w:rFonts w:ascii="Arial" w:hAnsi="Arial" w:cs="Arial"/>
          <w:b/>
          <w:bCs/>
          <w:sz w:val="20"/>
          <w:szCs w:val="20"/>
        </w:rPr>
        <w:t>2</w:t>
      </w:r>
      <w:r w:rsidR="00AE673A" w:rsidRPr="00B3325E">
        <w:rPr>
          <w:rFonts w:ascii="Arial" w:hAnsi="Arial" w:cs="Arial"/>
          <w:b/>
          <w:bCs/>
          <w:sz w:val="20"/>
          <w:szCs w:val="20"/>
        </w:rPr>
        <w:t>4</w:t>
      </w:r>
      <w:r w:rsidRPr="00B3325E">
        <w:rPr>
          <w:rFonts w:ascii="Arial" w:hAnsi="Arial" w:cs="Arial"/>
          <w:b/>
          <w:bCs/>
          <w:sz w:val="20"/>
          <w:szCs w:val="20"/>
        </w:rPr>
        <w:t>.0</w:t>
      </w:r>
      <w:r w:rsidR="00AE673A" w:rsidRPr="00B3325E">
        <w:rPr>
          <w:rFonts w:ascii="Arial" w:hAnsi="Arial" w:cs="Arial"/>
          <w:b/>
          <w:bCs/>
          <w:sz w:val="20"/>
          <w:szCs w:val="20"/>
        </w:rPr>
        <w:t>4</w:t>
      </w:r>
      <w:r w:rsidRPr="00B3325E">
        <w:rPr>
          <w:rFonts w:ascii="Arial" w:hAnsi="Arial" w:cs="Arial"/>
          <w:b/>
          <w:bCs/>
          <w:sz w:val="20"/>
          <w:szCs w:val="20"/>
        </w:rPr>
        <w:t>.20</w:t>
      </w:r>
      <w:r w:rsidR="0012511A" w:rsidRPr="00B3325E">
        <w:rPr>
          <w:rFonts w:ascii="Arial" w:hAnsi="Arial" w:cs="Arial"/>
          <w:b/>
          <w:bCs/>
          <w:sz w:val="20"/>
          <w:szCs w:val="20"/>
        </w:rPr>
        <w:t>20</w:t>
      </w:r>
      <w:r w:rsidRPr="00B3325E">
        <w:rPr>
          <w:rFonts w:ascii="Arial" w:hAnsi="Arial" w:cs="Arial"/>
          <w:b/>
          <w:bCs/>
          <w:sz w:val="20"/>
          <w:szCs w:val="20"/>
        </w:rPr>
        <w:t xml:space="preserve"> r</w:t>
      </w:r>
      <w:r w:rsidRPr="00B3325E">
        <w:rPr>
          <w:rFonts w:ascii="Arial" w:hAnsi="Arial" w:cs="Arial"/>
          <w:sz w:val="20"/>
          <w:szCs w:val="20"/>
        </w:rPr>
        <w:t xml:space="preserve">. oraz w dniu imprezy w biurze zawodów lub do wyczerpania limitu miejsc. </w:t>
      </w:r>
    </w:p>
    <w:p w14:paraId="652BCE2C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2. Przy rejestracji online organizator będzie akceptował wyłącznie wpłaty dokonane za pośrednictwem</w:t>
      </w:r>
    </w:p>
    <w:p w14:paraId="5C914E31" w14:textId="0DF41771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udostępnionej płatności online. Przy zapisach w dniu zawodów możliwa będzie </w:t>
      </w:r>
      <w:r w:rsidR="0012511A" w:rsidRPr="00B3325E">
        <w:rPr>
          <w:rFonts w:ascii="Arial" w:hAnsi="Arial" w:cs="Arial"/>
          <w:sz w:val="20"/>
          <w:szCs w:val="20"/>
        </w:rPr>
        <w:t xml:space="preserve">jedynie </w:t>
      </w:r>
      <w:r w:rsidRPr="00B3325E">
        <w:rPr>
          <w:rFonts w:ascii="Arial" w:hAnsi="Arial" w:cs="Arial"/>
          <w:sz w:val="20"/>
          <w:szCs w:val="20"/>
        </w:rPr>
        <w:t>płatność gotówką.</w:t>
      </w:r>
    </w:p>
    <w:p w14:paraId="4D719055" w14:textId="7FBC3AB2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3. Opłata startowa wynosi 70 zł</w:t>
      </w:r>
      <w:r w:rsidR="00B53093" w:rsidRPr="00B3325E">
        <w:rPr>
          <w:rFonts w:ascii="Arial" w:hAnsi="Arial" w:cs="Arial"/>
          <w:sz w:val="20"/>
          <w:szCs w:val="20"/>
        </w:rPr>
        <w:t>, w dniu zawodów 100 zł</w:t>
      </w:r>
      <w:r w:rsidRPr="00B3325E">
        <w:rPr>
          <w:rFonts w:ascii="Arial" w:hAnsi="Arial" w:cs="Arial"/>
          <w:sz w:val="20"/>
          <w:szCs w:val="20"/>
        </w:rPr>
        <w:t xml:space="preserve"> i jest bezzwrotna. Brak opłaty skutkować będzie skreśleniem z listy startowej.</w:t>
      </w:r>
    </w:p>
    <w:p w14:paraId="7B02C583" w14:textId="0224D08D" w:rsidR="00AE673A" w:rsidRPr="00B3325E" w:rsidRDefault="00AE673A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>4. Organizator zastrzega sobie prawo wydłużenia terminu zapisów</w:t>
      </w:r>
      <w:r w:rsidR="00B53093" w:rsidRPr="00B3325E">
        <w:rPr>
          <w:rFonts w:ascii="Arial" w:hAnsi="Arial" w:cs="Arial"/>
          <w:sz w:val="20"/>
          <w:szCs w:val="20"/>
        </w:rPr>
        <w:t xml:space="preserve"> i zwiększenia limitu miejsc</w:t>
      </w:r>
      <w:r w:rsidRPr="00B3325E">
        <w:rPr>
          <w:rFonts w:ascii="Arial" w:hAnsi="Arial" w:cs="Arial"/>
          <w:sz w:val="20"/>
          <w:szCs w:val="20"/>
        </w:rPr>
        <w:t xml:space="preserve">. </w:t>
      </w:r>
    </w:p>
    <w:p w14:paraId="18BAE140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601BF5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325E">
        <w:rPr>
          <w:rFonts w:ascii="Arial" w:hAnsi="Arial" w:cs="Arial"/>
          <w:b/>
          <w:bCs/>
          <w:sz w:val="20"/>
          <w:szCs w:val="20"/>
        </w:rPr>
        <w:t>PAKIET STARTOWY</w:t>
      </w:r>
    </w:p>
    <w:p w14:paraId="061D5954" w14:textId="11CF9003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1. W ramach opłaty za uczestnictwo każdy uczestnik </w:t>
      </w:r>
      <w:r w:rsidR="002F6877" w:rsidRPr="00B3325E">
        <w:rPr>
          <w:rFonts w:ascii="Arial" w:hAnsi="Arial" w:cs="Arial"/>
          <w:sz w:val="20"/>
          <w:szCs w:val="20"/>
        </w:rPr>
        <w:t>zapisany</w:t>
      </w:r>
      <w:r w:rsidR="00F82EA1">
        <w:rPr>
          <w:rFonts w:ascii="Arial" w:hAnsi="Arial" w:cs="Arial"/>
          <w:sz w:val="20"/>
          <w:szCs w:val="20"/>
        </w:rPr>
        <w:t xml:space="preserve"> </w:t>
      </w:r>
      <w:r w:rsidRPr="00B3325E">
        <w:rPr>
          <w:rFonts w:ascii="Arial" w:hAnsi="Arial" w:cs="Arial"/>
          <w:sz w:val="20"/>
          <w:szCs w:val="20"/>
        </w:rPr>
        <w:t xml:space="preserve">otrzyma pakiet startowy wydawany </w:t>
      </w:r>
      <w:r w:rsidR="00F82EA1">
        <w:rPr>
          <w:rFonts w:ascii="Arial" w:hAnsi="Arial" w:cs="Arial"/>
          <w:sz w:val="20"/>
          <w:szCs w:val="20"/>
        </w:rPr>
        <w:br/>
      </w:r>
      <w:r w:rsidRPr="00B3325E">
        <w:rPr>
          <w:rFonts w:ascii="Arial" w:hAnsi="Arial" w:cs="Arial"/>
          <w:sz w:val="20"/>
          <w:szCs w:val="20"/>
        </w:rPr>
        <w:t>w biurze zawodów</w:t>
      </w:r>
      <w:r w:rsidR="0012511A" w:rsidRPr="00B3325E">
        <w:rPr>
          <w:rFonts w:ascii="Arial" w:hAnsi="Arial" w:cs="Arial"/>
          <w:sz w:val="20"/>
          <w:szCs w:val="20"/>
        </w:rPr>
        <w:t xml:space="preserve"> </w:t>
      </w:r>
      <w:r w:rsidRPr="00B3325E">
        <w:rPr>
          <w:rFonts w:ascii="Arial" w:hAnsi="Arial" w:cs="Arial"/>
          <w:sz w:val="20"/>
          <w:szCs w:val="20"/>
        </w:rPr>
        <w:t>w</w:t>
      </w:r>
      <w:r w:rsidR="00F82EA1">
        <w:rPr>
          <w:rFonts w:ascii="Arial" w:hAnsi="Arial" w:cs="Arial"/>
          <w:sz w:val="20"/>
          <w:szCs w:val="20"/>
        </w:rPr>
        <w:t xml:space="preserve"> dniu biegu, w</w:t>
      </w:r>
      <w:r w:rsidRPr="00B3325E">
        <w:rPr>
          <w:rFonts w:ascii="Arial" w:hAnsi="Arial" w:cs="Arial"/>
          <w:sz w:val="20"/>
          <w:szCs w:val="20"/>
        </w:rPr>
        <w:t xml:space="preserve"> trakcie weryfikacji uczestników.</w:t>
      </w:r>
      <w:r w:rsidR="002F6877" w:rsidRPr="00B3325E">
        <w:rPr>
          <w:rFonts w:ascii="Arial" w:hAnsi="Arial" w:cs="Arial"/>
          <w:sz w:val="20"/>
          <w:szCs w:val="20"/>
        </w:rPr>
        <w:t xml:space="preserve"> </w:t>
      </w:r>
    </w:p>
    <w:p w14:paraId="011015B8" w14:textId="76624DAA" w:rsidR="00F82EA1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sz w:val="20"/>
          <w:szCs w:val="20"/>
        </w:rPr>
        <w:t xml:space="preserve">2. </w:t>
      </w:r>
      <w:r w:rsidR="00F82EA1">
        <w:rPr>
          <w:rFonts w:ascii="Arial" w:hAnsi="Arial" w:cs="Arial"/>
          <w:sz w:val="20"/>
          <w:szCs w:val="20"/>
        </w:rPr>
        <w:t xml:space="preserve">Skład </w:t>
      </w:r>
      <w:r w:rsidRPr="00B3325E">
        <w:rPr>
          <w:rFonts w:ascii="Arial" w:hAnsi="Arial" w:cs="Arial"/>
          <w:sz w:val="20"/>
          <w:szCs w:val="20"/>
        </w:rPr>
        <w:t>pakietu</w:t>
      </w:r>
      <w:r w:rsidR="00F82EA1">
        <w:rPr>
          <w:rFonts w:ascii="Arial" w:hAnsi="Arial" w:cs="Arial"/>
          <w:sz w:val="20"/>
          <w:szCs w:val="20"/>
        </w:rPr>
        <w:t xml:space="preserve"> startowego wchodzi:</w:t>
      </w:r>
    </w:p>
    <w:p w14:paraId="2EF89E65" w14:textId="35D55A6A" w:rsidR="0028624C" w:rsidRPr="00B3325E" w:rsidRDefault="00F82EA1" w:rsidP="00D84676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zawodników zapisanych </w:t>
      </w:r>
      <w:r w:rsidRPr="00D84676">
        <w:rPr>
          <w:rFonts w:ascii="Arial" w:hAnsi="Arial" w:cs="Arial"/>
          <w:b/>
          <w:bCs/>
          <w:sz w:val="20"/>
          <w:szCs w:val="20"/>
        </w:rPr>
        <w:t xml:space="preserve">do </w:t>
      </w:r>
      <w:r w:rsidR="00D84676">
        <w:rPr>
          <w:rFonts w:ascii="Arial" w:hAnsi="Arial" w:cs="Arial"/>
          <w:b/>
          <w:bCs/>
          <w:sz w:val="20"/>
          <w:szCs w:val="20"/>
        </w:rPr>
        <w:t xml:space="preserve">dnia </w:t>
      </w:r>
      <w:r w:rsidRPr="00D84676">
        <w:rPr>
          <w:rFonts w:ascii="Arial" w:hAnsi="Arial" w:cs="Arial"/>
          <w:b/>
          <w:bCs/>
          <w:sz w:val="20"/>
          <w:szCs w:val="20"/>
        </w:rPr>
        <w:t>1.04.2020</w:t>
      </w:r>
      <w:r w:rsidR="002737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4676">
        <w:rPr>
          <w:rFonts w:ascii="Arial" w:hAnsi="Arial" w:cs="Arial"/>
          <w:b/>
          <w:bCs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– personalizowany upominek,</w:t>
      </w:r>
      <w:r w:rsidR="0028624C" w:rsidRPr="00B3325E">
        <w:rPr>
          <w:rFonts w:ascii="Arial" w:hAnsi="Arial" w:cs="Arial"/>
          <w:sz w:val="20"/>
          <w:szCs w:val="20"/>
        </w:rPr>
        <w:t xml:space="preserve"> </w:t>
      </w:r>
      <w:r w:rsidR="0012511A" w:rsidRPr="00B3325E">
        <w:rPr>
          <w:rFonts w:ascii="Arial" w:hAnsi="Arial" w:cs="Arial"/>
          <w:sz w:val="20"/>
          <w:szCs w:val="20"/>
        </w:rPr>
        <w:t>koszulka</w:t>
      </w:r>
      <w:r w:rsidR="0028624C" w:rsidRPr="00B3325E">
        <w:rPr>
          <w:rFonts w:ascii="Arial" w:hAnsi="Arial" w:cs="Arial"/>
          <w:sz w:val="20"/>
          <w:szCs w:val="20"/>
        </w:rPr>
        <w:t>, pamiątkowy medal</w:t>
      </w:r>
      <w:r w:rsidR="00AE673A" w:rsidRPr="00B3325E">
        <w:rPr>
          <w:rFonts w:ascii="Arial" w:hAnsi="Arial" w:cs="Arial"/>
          <w:sz w:val="20"/>
          <w:szCs w:val="20"/>
        </w:rPr>
        <w:t xml:space="preserve">, </w:t>
      </w:r>
      <w:r w:rsidR="0028624C" w:rsidRPr="00B3325E">
        <w:rPr>
          <w:rFonts w:ascii="Arial" w:hAnsi="Arial" w:cs="Arial"/>
          <w:sz w:val="20"/>
          <w:szCs w:val="20"/>
        </w:rPr>
        <w:t>posiłek regeneracyjny (wydawany po zakończonym biegu na terenie imprezy)</w:t>
      </w:r>
      <w:r>
        <w:rPr>
          <w:rFonts w:ascii="Arial" w:hAnsi="Arial" w:cs="Arial"/>
          <w:sz w:val="20"/>
          <w:szCs w:val="20"/>
        </w:rPr>
        <w:t>,</w:t>
      </w:r>
    </w:p>
    <w:p w14:paraId="35AE55EE" w14:textId="54FA5CD0" w:rsidR="00B53093" w:rsidRDefault="00F82EA1" w:rsidP="00D84676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03E97" w:rsidRPr="00B3325E">
        <w:rPr>
          <w:rFonts w:ascii="Arial" w:hAnsi="Arial" w:cs="Arial"/>
          <w:sz w:val="20"/>
          <w:szCs w:val="20"/>
        </w:rPr>
        <w:t>la</w:t>
      </w:r>
      <w:r w:rsidR="00B53093" w:rsidRPr="00B332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zawodników </w:t>
      </w:r>
      <w:r w:rsidR="00B53093" w:rsidRPr="00B3325E">
        <w:rPr>
          <w:rFonts w:ascii="Arial" w:hAnsi="Arial" w:cs="Arial"/>
          <w:sz w:val="20"/>
          <w:szCs w:val="20"/>
        </w:rPr>
        <w:t xml:space="preserve">zapisanych </w:t>
      </w:r>
      <w:r w:rsidRPr="00D84676">
        <w:rPr>
          <w:rFonts w:ascii="Arial" w:hAnsi="Arial" w:cs="Arial"/>
          <w:b/>
          <w:bCs/>
          <w:sz w:val="20"/>
          <w:szCs w:val="20"/>
        </w:rPr>
        <w:t>do</w:t>
      </w:r>
      <w:r w:rsidR="00D84676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B53093" w:rsidRPr="00D84676">
        <w:rPr>
          <w:rFonts w:ascii="Arial" w:hAnsi="Arial" w:cs="Arial"/>
          <w:b/>
          <w:bCs/>
          <w:sz w:val="20"/>
          <w:szCs w:val="20"/>
        </w:rPr>
        <w:t>24.04.2020</w:t>
      </w:r>
      <w:r w:rsidR="002737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4676">
        <w:rPr>
          <w:rFonts w:ascii="Arial" w:hAnsi="Arial" w:cs="Arial"/>
          <w:b/>
          <w:bCs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– koszulka, </w:t>
      </w:r>
      <w:r w:rsidR="00C03E97" w:rsidRPr="00B3325E">
        <w:rPr>
          <w:rFonts w:ascii="Arial" w:hAnsi="Arial" w:cs="Arial"/>
          <w:sz w:val="20"/>
          <w:szCs w:val="20"/>
        </w:rPr>
        <w:t>pamiątkowy medal, posiłek regeneracyjny (wydawany po zakończonym biegu na terenie imprezy)</w:t>
      </w:r>
      <w:r>
        <w:rPr>
          <w:rFonts w:ascii="Arial" w:hAnsi="Arial" w:cs="Arial"/>
          <w:sz w:val="20"/>
          <w:szCs w:val="20"/>
        </w:rPr>
        <w:t>,</w:t>
      </w:r>
    </w:p>
    <w:p w14:paraId="292BF6D6" w14:textId="5E42514A" w:rsidR="00473CDF" w:rsidRDefault="00F82EA1" w:rsidP="00D84676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zawodników zapisanych </w:t>
      </w:r>
      <w:r w:rsidRPr="00E003C9">
        <w:rPr>
          <w:rFonts w:ascii="Arial" w:hAnsi="Arial" w:cs="Arial"/>
          <w:b/>
          <w:bCs/>
          <w:sz w:val="20"/>
          <w:szCs w:val="20"/>
        </w:rPr>
        <w:t>po 24.04.2020</w:t>
      </w:r>
      <w:r w:rsidR="00E003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03C9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</w:t>
      </w:r>
      <w:r w:rsidRPr="00E003C9">
        <w:rPr>
          <w:rFonts w:ascii="Arial" w:hAnsi="Arial" w:cs="Arial"/>
          <w:sz w:val="20"/>
          <w:szCs w:val="20"/>
        </w:rPr>
        <w:t>i/lub</w:t>
      </w:r>
      <w:r w:rsidRPr="00E003C9">
        <w:rPr>
          <w:rFonts w:ascii="Arial" w:hAnsi="Arial" w:cs="Arial"/>
          <w:b/>
          <w:bCs/>
          <w:sz w:val="20"/>
          <w:szCs w:val="20"/>
        </w:rPr>
        <w:t xml:space="preserve"> w dniu biegu</w:t>
      </w:r>
      <w:r>
        <w:rPr>
          <w:rFonts w:ascii="Arial" w:hAnsi="Arial" w:cs="Arial"/>
          <w:sz w:val="20"/>
          <w:szCs w:val="20"/>
        </w:rPr>
        <w:t xml:space="preserve"> - </w:t>
      </w:r>
      <w:r w:rsidR="00473CDF" w:rsidRPr="00B3325E">
        <w:rPr>
          <w:rFonts w:ascii="Arial" w:hAnsi="Arial" w:cs="Arial"/>
          <w:sz w:val="20"/>
          <w:szCs w:val="20"/>
        </w:rPr>
        <w:t>pamiątkowy medal, posiłek regeneracyjny (wydawany po zakończonym biegu na terenie imprezy)</w:t>
      </w:r>
      <w:r w:rsidR="00D84676">
        <w:rPr>
          <w:rFonts w:ascii="Arial" w:hAnsi="Arial" w:cs="Arial"/>
          <w:sz w:val="20"/>
          <w:szCs w:val="20"/>
        </w:rPr>
        <w:t>.</w:t>
      </w:r>
    </w:p>
    <w:p w14:paraId="12E148FC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7B9992D" w14:textId="4A29028E" w:rsidR="0028624C" w:rsidRPr="00B3325E" w:rsidRDefault="0028624C" w:rsidP="0012511A">
      <w:pPr>
        <w:pStyle w:val="Defaul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3325E">
        <w:rPr>
          <w:rFonts w:ascii="Arial" w:hAnsi="Arial" w:cs="Arial"/>
          <w:b/>
          <w:bCs/>
          <w:color w:val="000000" w:themeColor="text1"/>
          <w:sz w:val="20"/>
          <w:szCs w:val="20"/>
        </w:rPr>
        <w:t>ŚWIADCZENIA</w:t>
      </w:r>
      <w:r w:rsidR="0012511A" w:rsidRPr="00B332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2511A" w:rsidRPr="00B3325E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</w:t>
      </w:r>
    </w:p>
    <w:p w14:paraId="563644F0" w14:textId="77777777" w:rsidR="0028624C" w:rsidRPr="00B3325E" w:rsidRDefault="0028624C" w:rsidP="0012511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1. W ramach wpisowego każdy z uczestników otrzymuje:</w:t>
      </w:r>
    </w:p>
    <w:p w14:paraId="7AFF931C" w14:textId="77777777" w:rsidR="0028624C" w:rsidRPr="00B3325E" w:rsidRDefault="0028624C" w:rsidP="0012511A">
      <w:pPr>
        <w:pStyle w:val="Default"/>
        <w:ind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 xml:space="preserve">             a) prawo wzięcia udziału w biegu,</w:t>
      </w:r>
    </w:p>
    <w:p w14:paraId="39BB96E7" w14:textId="77777777" w:rsidR="0028624C" w:rsidRPr="00B3325E" w:rsidRDefault="0028624C" w:rsidP="0012511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 xml:space="preserve">b) elektroniczny pomiar czasu, </w:t>
      </w:r>
    </w:p>
    <w:p w14:paraId="6C98EDF6" w14:textId="77777777" w:rsidR="0028624C" w:rsidRPr="00B3325E" w:rsidRDefault="0028624C" w:rsidP="0012511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c) wiadomość SMS z uzyskanym wynikiem,</w:t>
      </w:r>
    </w:p>
    <w:p w14:paraId="41EDF299" w14:textId="42D22D17" w:rsidR="0028624C" w:rsidRPr="00B3325E" w:rsidRDefault="0028624C" w:rsidP="002F6877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 xml:space="preserve">c) pakiet startowy,  </w:t>
      </w:r>
    </w:p>
    <w:p w14:paraId="6080B7B7" w14:textId="158D1FCB" w:rsidR="0028624C" w:rsidRPr="00B3325E" w:rsidRDefault="0028624C" w:rsidP="0012511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 xml:space="preserve">d) wodę i </w:t>
      </w:r>
      <w:r w:rsidR="00B3325E">
        <w:rPr>
          <w:rFonts w:ascii="Arial" w:hAnsi="Arial" w:cs="Arial"/>
          <w:color w:val="000000" w:themeColor="text1"/>
          <w:sz w:val="20"/>
          <w:szCs w:val="20"/>
        </w:rPr>
        <w:t>owoce</w:t>
      </w:r>
      <w:r w:rsidRPr="00B3325E">
        <w:rPr>
          <w:rFonts w:ascii="Arial" w:hAnsi="Arial" w:cs="Arial"/>
          <w:color w:val="000000" w:themeColor="text1"/>
          <w:sz w:val="20"/>
          <w:szCs w:val="20"/>
        </w:rPr>
        <w:t xml:space="preserve"> na trasie,</w:t>
      </w:r>
    </w:p>
    <w:p w14:paraId="4514C30B" w14:textId="77777777" w:rsidR="0028624C" w:rsidRPr="00B3325E" w:rsidRDefault="0028624C" w:rsidP="0012511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e) podstawową opiekę medyczną,</w:t>
      </w:r>
    </w:p>
    <w:p w14:paraId="488B557C" w14:textId="77777777" w:rsidR="0028624C" w:rsidRPr="00B3325E" w:rsidRDefault="0028624C" w:rsidP="0012511A">
      <w:pPr>
        <w:pStyle w:val="Standard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f) posiłek po zakończeniu biegu.</w:t>
      </w:r>
    </w:p>
    <w:p w14:paraId="245B63BE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b/>
          <w:bCs/>
          <w:color w:val="000000" w:themeColor="text1"/>
          <w:sz w:val="20"/>
          <w:szCs w:val="20"/>
        </w:rPr>
        <w:t>POZOSTAŁE POSTANOWIENIA</w:t>
      </w:r>
    </w:p>
    <w:p w14:paraId="610E46DD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1. Przekazanie i zamiana własnego chipu z numerem startowym innej osobie spowoduje dyskwalifikację zawodnika, a zatem pozbawienie wszelkich praw wynikających z uczestnictwa w biegu.</w:t>
      </w:r>
    </w:p>
    <w:p w14:paraId="7BC17A20" w14:textId="62095FD3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 xml:space="preserve">2. Podczas biegu wszyscy zawodnicy muszą posiadać chipy z numerem startowym przymocowane do buta, za pomocą sznurówki. Zgubienie lub usunięcie numeru startowego grozi dyskwalifikacją zawodnika. Chip musi zostać oddany członkowi obsługi biegu bezpośrednio po przekroczeniu linii mety </w:t>
      </w:r>
      <w:r w:rsidRPr="00B3325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(w specjalnej strefie). Brak zwrócenia chipa lub jego zgubienie na trasie związane jest </w:t>
      </w:r>
      <w:r w:rsidR="00B3325E">
        <w:rPr>
          <w:rFonts w:ascii="Arial" w:hAnsi="Arial" w:cs="Arial"/>
          <w:color w:val="000000" w:themeColor="text1"/>
          <w:sz w:val="20"/>
          <w:szCs w:val="20"/>
        </w:rPr>
        <w:br/>
      </w:r>
      <w:r w:rsidRPr="00B3325E">
        <w:rPr>
          <w:rFonts w:ascii="Arial" w:hAnsi="Arial" w:cs="Arial"/>
          <w:color w:val="000000" w:themeColor="text1"/>
          <w:sz w:val="20"/>
          <w:szCs w:val="20"/>
        </w:rPr>
        <w:t>z dodatkową opłatą w wysokości 50 zł.</w:t>
      </w:r>
    </w:p>
    <w:p w14:paraId="487728C4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3. Organizator nie odpowiada za rzeczy pozostawione i zagubione w trakcie trwania imprezy.</w:t>
      </w:r>
    </w:p>
    <w:p w14:paraId="1E63CCE2" w14:textId="77777777" w:rsidR="0028624C" w:rsidRPr="00B3325E" w:rsidRDefault="0028624C" w:rsidP="0012511A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4. Organizator nie ponosi odpowiedzialności za poniesione straty lub zniszczenie przedmiotów własnych uczestnika.</w:t>
      </w:r>
    </w:p>
    <w:p w14:paraId="148D2587" w14:textId="25258F06" w:rsidR="00CA2823" w:rsidRPr="00B3325E" w:rsidRDefault="00B3325E" w:rsidP="00B3325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="00CA2823" w:rsidRPr="00B3325E">
        <w:rPr>
          <w:rFonts w:ascii="Arial" w:hAnsi="Arial" w:cs="Arial"/>
          <w:sz w:val="20"/>
          <w:szCs w:val="20"/>
        </w:rPr>
        <w:t xml:space="preserve">Ze względu na charakter biegu, Uczestnik powinien liczyć się z powstaniem otarć, zadrapań, </w:t>
      </w:r>
      <w:r>
        <w:rPr>
          <w:rFonts w:ascii="Arial" w:hAnsi="Arial" w:cs="Arial"/>
          <w:sz w:val="20"/>
          <w:szCs w:val="20"/>
        </w:rPr>
        <w:br/>
      </w:r>
      <w:r w:rsidR="00CA2823" w:rsidRPr="00B3325E">
        <w:rPr>
          <w:rFonts w:ascii="Arial" w:hAnsi="Arial" w:cs="Arial"/>
          <w:sz w:val="20"/>
          <w:szCs w:val="20"/>
        </w:rPr>
        <w:t xml:space="preserve">a także drobnych ran powierzchniowych podobnego typu. Warunki atmosferyczne mogą sprzyjać urazom kończyn, przemoczeniu, a także hipotermii. Odpowiedzialność za powstałe urazy </w:t>
      </w:r>
      <w:r>
        <w:rPr>
          <w:rFonts w:ascii="Arial" w:hAnsi="Arial" w:cs="Arial"/>
          <w:sz w:val="20"/>
          <w:szCs w:val="20"/>
        </w:rPr>
        <w:br/>
      </w:r>
      <w:r w:rsidR="00CA2823" w:rsidRPr="00B3325E">
        <w:rPr>
          <w:rFonts w:ascii="Arial" w:hAnsi="Arial" w:cs="Arial"/>
          <w:sz w:val="20"/>
          <w:szCs w:val="20"/>
        </w:rPr>
        <w:t xml:space="preserve">i konsekwencje wychłodzenia organizmu ponosi wyłącznie Uczestnik. Uczestnik bierze udział w biegu na własną odpowiedzialność. </w:t>
      </w:r>
    </w:p>
    <w:p w14:paraId="45B5D330" w14:textId="31BAE094" w:rsidR="0095725D" w:rsidRPr="00B3325E" w:rsidRDefault="00B3325E" w:rsidP="00B3325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5725D" w:rsidRPr="00B3325E">
        <w:rPr>
          <w:rFonts w:ascii="Arial" w:hAnsi="Arial" w:cs="Arial"/>
          <w:sz w:val="20"/>
          <w:szCs w:val="20"/>
        </w:rPr>
        <w:t xml:space="preserve">Organizator zastrzega sobie prawo do ściągnięcia z trasy zawodników, którzy w jego ocenie wymagają interwencji medycznej, natychmiastowego ogrzania organizmu lub opieki w innym zakresie. </w:t>
      </w:r>
    </w:p>
    <w:p w14:paraId="75B7C03B" w14:textId="47501794" w:rsidR="0028624C" w:rsidRPr="00B3325E" w:rsidRDefault="00B3325E" w:rsidP="0012511A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="0028624C" w:rsidRPr="00B3325E">
        <w:rPr>
          <w:rFonts w:ascii="Arial" w:hAnsi="Arial" w:cs="Arial"/>
          <w:color w:val="000000" w:themeColor="text1"/>
          <w:sz w:val="20"/>
          <w:szCs w:val="20"/>
        </w:rPr>
        <w:t>. Organizator zastrzega sobie prawo do wprowadzania zmian w niniejszym Regulaminie i wszelkich regulaminach i postanowieniach związanych z uczestnictwem w biegu.</w:t>
      </w:r>
    </w:p>
    <w:p w14:paraId="27B33604" w14:textId="727C9DB3" w:rsidR="008C3830" w:rsidRPr="00B3325E" w:rsidRDefault="00B3325E" w:rsidP="008C3830">
      <w:pPr>
        <w:pStyle w:val="Standard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="0028624C" w:rsidRPr="00B3325E">
        <w:rPr>
          <w:rFonts w:ascii="Arial" w:hAnsi="Arial" w:cs="Arial"/>
          <w:color w:val="000000" w:themeColor="text1"/>
          <w:sz w:val="20"/>
          <w:szCs w:val="20"/>
        </w:rPr>
        <w:t xml:space="preserve">. Bieg odbędzie się bez względu na warunki atmosferyczne. </w:t>
      </w:r>
    </w:p>
    <w:p w14:paraId="46D2D3BB" w14:textId="77A51003" w:rsidR="005803FD" w:rsidRPr="00B3325E" w:rsidRDefault="00B00D37" w:rsidP="003F2025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28624C" w:rsidRPr="00B3325E">
        <w:rPr>
          <w:rFonts w:ascii="Arial" w:hAnsi="Arial" w:cs="Arial"/>
          <w:color w:val="000000" w:themeColor="text1"/>
          <w:sz w:val="20"/>
          <w:szCs w:val="20"/>
        </w:rPr>
        <w:t xml:space="preserve">. Organizator nie zwraca opłaty wpisowej osobom, które nie ukończyły biegu lub nie wzięły udziału </w:t>
      </w:r>
      <w:r w:rsidR="008C3830" w:rsidRPr="00B3325E">
        <w:rPr>
          <w:rFonts w:ascii="Arial" w:hAnsi="Arial" w:cs="Arial"/>
          <w:color w:val="000000" w:themeColor="text1"/>
          <w:sz w:val="20"/>
          <w:szCs w:val="20"/>
        </w:rPr>
        <w:br/>
      </w:r>
      <w:r w:rsidR="0028624C" w:rsidRPr="00B3325E">
        <w:rPr>
          <w:rFonts w:ascii="Arial" w:hAnsi="Arial" w:cs="Arial"/>
          <w:color w:val="000000" w:themeColor="text1"/>
          <w:sz w:val="20"/>
          <w:szCs w:val="20"/>
        </w:rPr>
        <w:t>w biegu.</w:t>
      </w:r>
    </w:p>
    <w:p w14:paraId="04FD1849" w14:textId="6713FEBA" w:rsidR="005803FD" w:rsidRPr="00B3325E" w:rsidRDefault="00B3325E" w:rsidP="00B3325E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10. </w:t>
      </w:r>
      <w:r w:rsidR="005803FD" w:rsidRPr="00B3325E">
        <w:rPr>
          <w:rFonts w:ascii="Arial" w:hAnsi="Arial" w:cs="Arial"/>
          <w:sz w:val="20"/>
          <w:szCs w:val="20"/>
        </w:rPr>
        <w:t>W przypadku, w którym wydarzenie nie odbędzie się wskutek zdarzeń pozostających poza kontrolą</w:t>
      </w:r>
      <w:r>
        <w:rPr>
          <w:rFonts w:ascii="Arial" w:hAnsi="Arial" w:cs="Arial"/>
          <w:sz w:val="20"/>
          <w:szCs w:val="20"/>
        </w:rPr>
        <w:t xml:space="preserve"> </w:t>
      </w:r>
      <w:r w:rsidR="005803FD" w:rsidRPr="00B3325E">
        <w:rPr>
          <w:rFonts w:ascii="Arial" w:hAnsi="Arial" w:cs="Arial"/>
          <w:sz w:val="20"/>
          <w:szCs w:val="20"/>
        </w:rPr>
        <w:t>Organizatora, w tym w szczególności wojny, powodzi, pożarów, aktów terroru, strajków, decyzji</w:t>
      </w:r>
      <w:r>
        <w:rPr>
          <w:rFonts w:ascii="Arial" w:hAnsi="Arial" w:cs="Arial"/>
          <w:sz w:val="20"/>
          <w:szCs w:val="20"/>
        </w:rPr>
        <w:t xml:space="preserve"> </w:t>
      </w:r>
      <w:r w:rsidR="005803FD" w:rsidRPr="00B3325E">
        <w:rPr>
          <w:rFonts w:ascii="Arial" w:hAnsi="Arial" w:cs="Arial"/>
          <w:sz w:val="20"/>
          <w:szCs w:val="20"/>
        </w:rPr>
        <w:t>administracyjnych, decyzji o zakazie wstępu do lasu, żałoby narodowej, wypadków komunikacyjnych lub innych przejawów siły wyższej, Organizator zastrzega sobie prawo nie dokonywania zwrotów opłat wpisowych uczestnikom.</w:t>
      </w:r>
    </w:p>
    <w:p w14:paraId="2556983D" w14:textId="7AA557D2" w:rsidR="0028624C" w:rsidRPr="00B3325E" w:rsidRDefault="003F2025" w:rsidP="008C3830">
      <w:pPr>
        <w:pStyle w:val="Standard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11</w:t>
      </w:r>
      <w:r w:rsidR="0028624C" w:rsidRPr="00B3325E">
        <w:rPr>
          <w:rFonts w:ascii="Arial" w:hAnsi="Arial" w:cs="Arial"/>
          <w:color w:val="000000" w:themeColor="text1"/>
          <w:sz w:val="20"/>
          <w:szCs w:val="20"/>
        </w:rPr>
        <w:t xml:space="preserve">.  W przypadku odwołania biegu </w:t>
      </w:r>
      <w:r w:rsidR="008C3830" w:rsidRPr="00B3325E">
        <w:rPr>
          <w:rFonts w:ascii="Arial" w:hAnsi="Arial" w:cs="Arial"/>
          <w:color w:val="000000" w:themeColor="text1"/>
          <w:sz w:val="20"/>
          <w:szCs w:val="20"/>
        </w:rPr>
        <w:t>O</w:t>
      </w:r>
      <w:r w:rsidR="0028624C" w:rsidRPr="00B3325E">
        <w:rPr>
          <w:rFonts w:ascii="Arial" w:hAnsi="Arial" w:cs="Arial"/>
          <w:color w:val="000000" w:themeColor="text1"/>
          <w:sz w:val="20"/>
          <w:szCs w:val="20"/>
        </w:rPr>
        <w:t xml:space="preserve">rganizator dokona zwrotu wpisowego w terminie do 30 dni od daty odwołania biegu. </w:t>
      </w:r>
      <w:r w:rsidR="0028624C" w:rsidRPr="00B3325E"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12</w:t>
      </w:r>
      <w:r w:rsidR="0028624C" w:rsidRPr="00B3325E">
        <w:rPr>
          <w:rFonts w:ascii="Arial" w:hAnsi="Arial" w:cs="Arial"/>
          <w:color w:val="000000" w:themeColor="text1"/>
          <w:sz w:val="20"/>
          <w:szCs w:val="20"/>
        </w:rPr>
        <w:t>.  Zawodnicy nie mogą korzystać z kijów</w:t>
      </w:r>
      <w:r w:rsidR="008C3830" w:rsidRPr="00B332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624C" w:rsidRPr="00B3325E">
        <w:rPr>
          <w:rFonts w:ascii="Arial" w:hAnsi="Arial" w:cs="Arial"/>
          <w:color w:val="000000" w:themeColor="text1"/>
          <w:sz w:val="20"/>
          <w:szCs w:val="20"/>
        </w:rPr>
        <w:t xml:space="preserve">trekkingowych. </w:t>
      </w:r>
      <w:r w:rsidR="0028624C" w:rsidRPr="00B3325E">
        <w:rPr>
          <w:rFonts w:ascii="Arial" w:hAnsi="Arial" w:cs="Arial"/>
          <w:color w:val="000000" w:themeColor="text1"/>
          <w:sz w:val="20"/>
          <w:szCs w:val="20"/>
        </w:rPr>
        <w:br/>
        <w:t>1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28624C" w:rsidRPr="00B3325E">
        <w:rPr>
          <w:rFonts w:ascii="Arial" w:hAnsi="Arial" w:cs="Arial"/>
          <w:color w:val="000000" w:themeColor="text1"/>
          <w:sz w:val="20"/>
          <w:szCs w:val="20"/>
        </w:rPr>
        <w:t>. Wyniki indywidualne biegu wysłane zostaną sms-em na wskazany w zgłoszeniu numer telefonu.</w:t>
      </w:r>
    </w:p>
    <w:p w14:paraId="061B18EE" w14:textId="3AD9C653" w:rsidR="0028624C" w:rsidRPr="00B3325E" w:rsidRDefault="0028624C" w:rsidP="0012511A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1</w:t>
      </w:r>
      <w:r w:rsidR="003F2025">
        <w:rPr>
          <w:rFonts w:ascii="Arial" w:hAnsi="Arial" w:cs="Arial"/>
          <w:color w:val="000000" w:themeColor="text1"/>
          <w:sz w:val="20"/>
          <w:szCs w:val="20"/>
        </w:rPr>
        <w:t>4.</w:t>
      </w:r>
      <w:r w:rsidRPr="00B3325E">
        <w:rPr>
          <w:rFonts w:ascii="Arial" w:hAnsi="Arial" w:cs="Arial"/>
          <w:color w:val="000000" w:themeColor="text1"/>
          <w:sz w:val="20"/>
          <w:szCs w:val="20"/>
        </w:rP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19/38 Dziennik Urzędowy Unii Europejskiej PL) informujemy, że:</w:t>
      </w:r>
    </w:p>
    <w:p w14:paraId="589821D9" w14:textId="77777777" w:rsidR="0028624C" w:rsidRPr="00B3325E" w:rsidRDefault="0028624C" w:rsidP="0012511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uczestników biegu jest Gminny Ośrodek Kultury i Sportu w Kotli, ul. Głogowska 90, 67-240 Kotla. </w:t>
      </w:r>
    </w:p>
    <w:p w14:paraId="5F57754C" w14:textId="77777777" w:rsidR="0028624C" w:rsidRPr="00B3325E" w:rsidRDefault="0028624C" w:rsidP="0012511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 xml:space="preserve">Kontakt z Inspektorem Ochrony Danych: Tomasz Wadas tel. 509 737 586, e-mail </w:t>
      </w:r>
      <w:hyperlink r:id="rId8" w:history="1">
        <w:r w:rsidRPr="00B3325E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iod@glogow.org</w:t>
        </w:r>
      </w:hyperlink>
      <w:r w:rsidRPr="00B3325E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393BBAED" w14:textId="77777777" w:rsidR="0028624C" w:rsidRPr="00B3325E" w:rsidRDefault="0028624C" w:rsidP="0012511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Dane osobowe uczestników biegu przetwarzane na podstawie art. 6 ust. 1 lit. a ogólnego rozporządzenie j/w o ochronie danych w celu realizacji biegu KotlActive Forest Run.</w:t>
      </w:r>
    </w:p>
    <w:p w14:paraId="437EF987" w14:textId="77777777" w:rsidR="0028624C" w:rsidRPr="00B3325E" w:rsidRDefault="0028624C" w:rsidP="0012511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Dane osobowe będą przechowywane przez okres rok od czasu zakończenia zgłoszeń.</w:t>
      </w:r>
    </w:p>
    <w:p w14:paraId="79378B4D" w14:textId="77777777" w:rsidR="0028624C" w:rsidRPr="00B3325E" w:rsidRDefault="0028624C" w:rsidP="0012511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 xml:space="preserve">Uczestnik biegu ma prawo do: żądania od administratura dostępu dodanych osobowych, prawo do ich sprostowania, usunięcia lub ograniczenia przetwarzania, a także prawie do wniesienia sprzeciwu wobec przetwarzania. </w:t>
      </w:r>
    </w:p>
    <w:p w14:paraId="62E81250" w14:textId="77777777" w:rsidR="0028624C" w:rsidRPr="00B3325E" w:rsidRDefault="0028624C" w:rsidP="0012511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Podanie danych jest dobrowolne jednak ich nie podanie uniemożliwi realizację zgłoszenia.</w:t>
      </w:r>
    </w:p>
    <w:p w14:paraId="7C138550" w14:textId="77777777" w:rsidR="0028624C" w:rsidRPr="00B3325E" w:rsidRDefault="0028624C" w:rsidP="0012511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000000" w:themeColor="text1"/>
          <w:sz w:val="20"/>
          <w:szCs w:val="20"/>
        </w:rPr>
        <w:t>Uczestnikowi biegu przysługuje prawo wniesienia skargi do organu nadzorczego, tj. Prezesa Urzędu Ochrony Danych.</w:t>
      </w:r>
    </w:p>
    <w:p w14:paraId="5B87DAA8" w14:textId="77777777" w:rsidR="0028624C" w:rsidRPr="00B3325E" w:rsidRDefault="0028624C" w:rsidP="0028624C">
      <w:pPr>
        <w:pStyle w:val="Standard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FBEA517" w14:textId="77777777" w:rsidR="008C3830" w:rsidRPr="00B3325E" w:rsidRDefault="008C3830" w:rsidP="0028624C">
      <w:pPr>
        <w:pStyle w:val="Standard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5DC39A0" w14:textId="40942E3D" w:rsidR="0028624C" w:rsidRPr="00B3325E" w:rsidRDefault="0028624C" w:rsidP="0028624C">
      <w:pPr>
        <w:pStyle w:val="Standard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3325E">
        <w:rPr>
          <w:rFonts w:ascii="Arial" w:hAnsi="Arial" w:cs="Arial"/>
          <w:color w:val="FF0000"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Pr="00B3325E">
        <w:rPr>
          <w:rFonts w:ascii="Arial" w:hAnsi="Arial" w:cs="Arial"/>
          <w:color w:val="000000" w:themeColor="text1"/>
          <w:sz w:val="20"/>
          <w:szCs w:val="20"/>
        </w:rPr>
        <w:t>(-) Organizatorzy</w:t>
      </w:r>
    </w:p>
    <w:p w14:paraId="5ACBE2D6" w14:textId="77777777" w:rsidR="00E82EA1" w:rsidRPr="00B3325E" w:rsidRDefault="00E82EA1" w:rsidP="0028624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82EA1" w:rsidRPr="00B3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9CC"/>
    <w:multiLevelType w:val="multilevel"/>
    <w:tmpl w:val="F0AEE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30A85"/>
    <w:multiLevelType w:val="hybridMultilevel"/>
    <w:tmpl w:val="5E5C8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F0"/>
    <w:rsid w:val="0012511A"/>
    <w:rsid w:val="00230927"/>
    <w:rsid w:val="002641C6"/>
    <w:rsid w:val="00273799"/>
    <w:rsid w:val="0028624C"/>
    <w:rsid w:val="002F6877"/>
    <w:rsid w:val="003873BD"/>
    <w:rsid w:val="003F2025"/>
    <w:rsid w:val="00473CDF"/>
    <w:rsid w:val="00487C25"/>
    <w:rsid w:val="0050686E"/>
    <w:rsid w:val="00524C71"/>
    <w:rsid w:val="005803FD"/>
    <w:rsid w:val="005E5C4A"/>
    <w:rsid w:val="00637C32"/>
    <w:rsid w:val="00663D74"/>
    <w:rsid w:val="006B5B14"/>
    <w:rsid w:val="00835D66"/>
    <w:rsid w:val="008A6E74"/>
    <w:rsid w:val="008C3830"/>
    <w:rsid w:val="00901DB3"/>
    <w:rsid w:val="0095725D"/>
    <w:rsid w:val="00987362"/>
    <w:rsid w:val="00A91839"/>
    <w:rsid w:val="00AB74D3"/>
    <w:rsid w:val="00AE673A"/>
    <w:rsid w:val="00B00D37"/>
    <w:rsid w:val="00B3325E"/>
    <w:rsid w:val="00B53093"/>
    <w:rsid w:val="00B54E0C"/>
    <w:rsid w:val="00C03E97"/>
    <w:rsid w:val="00C917F0"/>
    <w:rsid w:val="00CA2823"/>
    <w:rsid w:val="00D84676"/>
    <w:rsid w:val="00E003C9"/>
    <w:rsid w:val="00E82EA1"/>
    <w:rsid w:val="00F82EA1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F9DF"/>
  <w15:docId w15:val="{93612918-C511-481E-A2F9-EF909B5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4C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8624C"/>
    <w:rPr>
      <w:color w:val="0563C1"/>
      <w:u w:val="single" w:color="000000"/>
    </w:rPr>
  </w:style>
  <w:style w:type="paragraph" w:customStyle="1" w:styleId="Standard">
    <w:name w:val="Standard"/>
    <w:rsid w:val="0028624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28624C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Akapitzlist">
    <w:name w:val="List Paragraph"/>
    <w:basedOn w:val="Standard"/>
    <w:qFormat/>
    <w:rsid w:val="0028624C"/>
    <w:pPr>
      <w:ind w:left="720"/>
    </w:pPr>
    <w:rPr>
      <w:rFonts w:eastAsia="SimSun, 宋体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51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51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C5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logo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s-tim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s-timing.pl" TargetMode="External"/><Relationship Id="rId5" Type="http://schemas.openxmlformats.org/officeDocument/2006/relationships/hyperlink" Target="mailto:gokiskotla_biuro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2020-02-13T15:32:00Z</dcterms:created>
  <dcterms:modified xsi:type="dcterms:W3CDTF">2020-02-13T15:32:00Z</dcterms:modified>
</cp:coreProperties>
</file>